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861B94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FB2D66">
        <w:rPr>
          <w:b/>
          <w:color w:val="000000"/>
        </w:rPr>
        <w:t>Autógrafo</w:t>
      </w:r>
    </w:p>
    <w:p w:rsidR="009370FF" w:rsidRDefault="006F6ED0" w:rsidP="000149AD">
      <w:pPr>
        <w:pStyle w:val="normal0"/>
        <w:jc w:val="center"/>
      </w:pPr>
      <w:r>
        <w:rPr>
          <w:b/>
          <w:color w:val="000000"/>
        </w:rPr>
        <w:t xml:space="preserve">PROJETO DE LEI nº </w:t>
      </w:r>
      <w:r w:rsidR="005E2A97">
        <w:rPr>
          <w:b/>
          <w:color w:val="000000"/>
        </w:rPr>
        <w:t>2</w:t>
      </w:r>
      <w:r w:rsidR="00BD34B4">
        <w:rPr>
          <w:b/>
          <w:color w:val="000000"/>
        </w:rPr>
        <w:t>0</w:t>
      </w:r>
      <w:r w:rsidR="000149AD">
        <w:rPr>
          <w:b/>
          <w:color w:val="000000"/>
        </w:rPr>
        <w:t>/2024</w:t>
      </w:r>
    </w:p>
    <w:p w:rsidR="000149AD" w:rsidRDefault="000149AD" w:rsidP="009370FF">
      <w:pPr>
        <w:pStyle w:val="normal0"/>
        <w:ind w:left="4536"/>
        <w:jc w:val="both"/>
      </w:pPr>
    </w:p>
    <w:p w:rsidR="005E2A97" w:rsidRDefault="00CD1F47" w:rsidP="005E2A97">
      <w:pPr>
        <w:pStyle w:val="Corpodetexto"/>
        <w:ind w:left="4500"/>
        <w:rPr>
          <w:rFonts w:ascii="Courier New" w:hAnsi="Courier New" w:cs="Courier New"/>
          <w:bCs/>
        </w:rPr>
      </w:pPr>
      <w:r>
        <w:t xml:space="preserve">Dispõe sobre as </w:t>
      </w:r>
      <w:r w:rsidRPr="00CD1F47">
        <w:t>diretrizes</w:t>
      </w:r>
      <w:r>
        <w:t xml:space="preserve"> </w:t>
      </w:r>
      <w:r w:rsidRPr="00CD1F47">
        <w:t>para o Programa de Incentivo e Preservação da Capoeira no âmbito do Município de Conceição do Coité.</w:t>
      </w:r>
    </w:p>
    <w:p w:rsidR="000149AD" w:rsidRDefault="000149AD" w:rsidP="000149AD">
      <w:pPr>
        <w:pStyle w:val="normal0"/>
        <w:ind w:left="3402"/>
        <w:jc w:val="both"/>
        <w:rPr>
          <w:b/>
          <w:color w:val="000000"/>
        </w:rPr>
      </w:pPr>
    </w:p>
    <w:p w:rsidR="006F6ED0" w:rsidRDefault="006F6ED0" w:rsidP="009370FF">
      <w:pPr>
        <w:pStyle w:val="normal0"/>
        <w:ind w:firstLine="1134"/>
        <w:jc w:val="both"/>
        <w:rPr>
          <w:b/>
          <w:color w:val="000000"/>
        </w:rPr>
      </w:pP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decretou e eu sanciono e promulgo a seguinte </w:t>
      </w:r>
    </w:p>
    <w:p w:rsidR="009370FF" w:rsidRDefault="009370FF" w:rsidP="009370FF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CD1F47" w:rsidRDefault="00CD1F47" w:rsidP="00CD1F47">
      <w:pPr>
        <w:pStyle w:val="normal0"/>
        <w:widowControl w:val="0"/>
        <w:spacing w:line="360" w:lineRule="auto"/>
        <w:ind w:firstLine="1134"/>
        <w:jc w:val="both"/>
      </w:pPr>
      <w:bookmarkStart w:id="0" w:name="_gjdgxs" w:colFirst="0" w:colLast="0"/>
      <w:bookmarkEnd w:id="0"/>
      <w:r>
        <w:t>Art. 1º O Município de Conceição do Coité poderá criar o Programa de Capoeira, com o objetivo de desenvolver, promover, preservar e incentivar a prática da capoeira no âmbito municipal.</w:t>
      </w:r>
    </w:p>
    <w:p w:rsidR="00CD1F47" w:rsidRDefault="00CD1F47" w:rsidP="00CD1F47">
      <w:pPr>
        <w:pStyle w:val="normal0"/>
        <w:widowControl w:val="0"/>
        <w:spacing w:line="360" w:lineRule="auto"/>
        <w:ind w:firstLine="1134"/>
        <w:jc w:val="both"/>
      </w:pPr>
      <w:r>
        <w:t>Art. 2º O Programa Municipal de Capoeira, se criado, irá pautar-se pelos seguintes princípios:</w:t>
      </w:r>
    </w:p>
    <w:p w:rsidR="00CD1F47" w:rsidRDefault="00CD1F47" w:rsidP="00CD1F47">
      <w:pPr>
        <w:pStyle w:val="normal0"/>
        <w:widowControl w:val="0"/>
        <w:spacing w:line="360" w:lineRule="auto"/>
        <w:ind w:firstLine="1134"/>
        <w:jc w:val="both"/>
      </w:pPr>
      <w:r>
        <w:t>I - Inclusão de todos: por meio da democratização do aprendizado da capoeira, promove o acesso de crianças, adolescentes e da população idosa, sem discriminação, garantindo oportunidades para todos participarem;</w:t>
      </w:r>
    </w:p>
    <w:p w:rsidR="00CD1F47" w:rsidRDefault="00CD1F47" w:rsidP="00CD1F47">
      <w:pPr>
        <w:pStyle w:val="normal0"/>
        <w:widowControl w:val="0"/>
        <w:spacing w:line="360" w:lineRule="auto"/>
        <w:ind w:firstLine="1134"/>
        <w:jc w:val="both"/>
      </w:pPr>
      <w:r>
        <w:t>II - Construção coletiva: com a participação ativa de todos os envolvidos na estruturação do ensino e aprendizado da capoeira;</w:t>
      </w:r>
    </w:p>
    <w:p w:rsidR="00CD1F47" w:rsidRDefault="00CD1F47" w:rsidP="00CD1F47">
      <w:pPr>
        <w:pStyle w:val="normal0"/>
        <w:widowControl w:val="0"/>
        <w:spacing w:line="360" w:lineRule="auto"/>
        <w:ind w:firstLine="1134"/>
        <w:jc w:val="both"/>
      </w:pPr>
      <w:r>
        <w:t xml:space="preserve">III - Respeito à diversidade: reconhecendo e valorizando as diferenças de identidade, como raça, cor, religião, sexo, </w:t>
      </w:r>
      <w:r w:rsidR="00EB1FAF">
        <w:t>biotipo</w:t>
      </w:r>
      <w:r>
        <w:t xml:space="preserve"> e habilidades;</w:t>
      </w:r>
    </w:p>
    <w:p w:rsidR="00CD1F47" w:rsidRDefault="00CD1F47" w:rsidP="00CD1F47">
      <w:pPr>
        <w:pStyle w:val="normal0"/>
        <w:widowControl w:val="0"/>
        <w:spacing w:line="360" w:lineRule="auto"/>
        <w:ind w:firstLine="1134"/>
        <w:jc w:val="both"/>
      </w:pPr>
      <w:r>
        <w:t>IV - Educação integral: entendendo a capoeira como ferramenta para o desenvolvimento cognitivo, psicomotor e sócio afetivo;</w:t>
      </w:r>
    </w:p>
    <w:p w:rsidR="00CD1F47" w:rsidRDefault="00CD1F47" w:rsidP="00CD1F47">
      <w:pPr>
        <w:pStyle w:val="normal0"/>
        <w:widowControl w:val="0"/>
        <w:spacing w:line="360" w:lineRule="auto"/>
        <w:ind w:firstLine="1134"/>
        <w:jc w:val="both"/>
      </w:pPr>
      <w:r>
        <w:t>V - Rumo à autonomia: transformando a capoeira em educação emancipatória, baseada no conhecimento, esclarecimento e reflexão crítica sobre o esporte no desenvolvimento da população.</w:t>
      </w:r>
    </w:p>
    <w:p w:rsidR="00CD1F47" w:rsidRDefault="00CD1F47" w:rsidP="00CD1F47">
      <w:pPr>
        <w:pStyle w:val="normal0"/>
        <w:widowControl w:val="0"/>
        <w:spacing w:line="360" w:lineRule="auto"/>
        <w:ind w:firstLine="1134"/>
        <w:jc w:val="both"/>
      </w:pPr>
      <w:r>
        <w:t>Art. 3º</w:t>
      </w:r>
      <w:r w:rsidR="00EB1FAF">
        <w:t xml:space="preserve"> </w:t>
      </w:r>
      <w:r>
        <w:t>O Programa de Capoeira, caso implementado, poderá abranger as seguintes ações:</w:t>
      </w:r>
    </w:p>
    <w:p w:rsidR="00CD1F47" w:rsidRDefault="00CD1F47" w:rsidP="00CD1F47">
      <w:pPr>
        <w:pStyle w:val="normal0"/>
        <w:widowControl w:val="0"/>
        <w:spacing w:line="360" w:lineRule="auto"/>
        <w:ind w:firstLine="1134"/>
        <w:jc w:val="both"/>
      </w:pPr>
      <w:r>
        <w:lastRenderedPageBreak/>
        <w:t>I - Preservar a cultura e memória da capoeira;</w:t>
      </w:r>
    </w:p>
    <w:p w:rsidR="00CD1F47" w:rsidRDefault="00CD1F47" w:rsidP="00CD1F47">
      <w:pPr>
        <w:pStyle w:val="normal0"/>
        <w:widowControl w:val="0"/>
        <w:spacing w:line="360" w:lineRule="auto"/>
        <w:ind w:firstLine="1134"/>
        <w:jc w:val="both"/>
      </w:pPr>
      <w:r>
        <w:t>II - Incentivar programas sociais e projetos de divulgação e preservação da prática e cultura da capoeira;</w:t>
      </w:r>
    </w:p>
    <w:p w:rsidR="00CD1F47" w:rsidRDefault="00CD1F47" w:rsidP="00CD1F47">
      <w:pPr>
        <w:pStyle w:val="normal0"/>
        <w:widowControl w:val="0"/>
        <w:spacing w:line="360" w:lineRule="auto"/>
        <w:ind w:firstLine="1134"/>
        <w:jc w:val="both"/>
      </w:pPr>
      <w:r>
        <w:t>III - Democratizar o aprendizado da capoeira;</w:t>
      </w:r>
    </w:p>
    <w:p w:rsidR="00CD1F47" w:rsidRDefault="00CD1F47" w:rsidP="00CD1F47">
      <w:pPr>
        <w:pStyle w:val="normal0"/>
        <w:widowControl w:val="0"/>
        <w:spacing w:line="360" w:lineRule="auto"/>
        <w:ind w:firstLine="1134"/>
        <w:jc w:val="both"/>
      </w:pPr>
      <w:r>
        <w:t>IV - Reconhecer o caráter educacional e formativo da atividade de capoeira em suas manifestações culturais e esportivas, articulando com as escolas da rede pública a realização de aulas práticas e teóricas de capoeira;</w:t>
      </w:r>
    </w:p>
    <w:p w:rsidR="00CD1F47" w:rsidRDefault="00CD1F47" w:rsidP="00CD1F47">
      <w:pPr>
        <w:pStyle w:val="normal0"/>
        <w:widowControl w:val="0"/>
        <w:spacing w:line="360" w:lineRule="auto"/>
        <w:ind w:firstLine="1134"/>
        <w:jc w:val="both"/>
      </w:pPr>
      <w:r>
        <w:t>V - Promover o desenvolvimento intelectual dos profissionais de capoeira;</w:t>
      </w:r>
    </w:p>
    <w:p w:rsidR="00CD1F47" w:rsidRDefault="00CD1F47" w:rsidP="00CD1F47">
      <w:pPr>
        <w:pStyle w:val="normal0"/>
        <w:widowControl w:val="0"/>
        <w:spacing w:line="360" w:lineRule="auto"/>
        <w:ind w:firstLine="1134"/>
        <w:jc w:val="both"/>
      </w:pPr>
      <w:r>
        <w:t>VI - Promover o intercâmbio entre os profissionais de capoeira do Município e de outras regiões;</w:t>
      </w:r>
    </w:p>
    <w:p w:rsidR="00CD1F47" w:rsidRDefault="00CD1F47" w:rsidP="00CD1F47">
      <w:pPr>
        <w:pStyle w:val="normal0"/>
        <w:widowControl w:val="0"/>
        <w:spacing w:line="360" w:lineRule="auto"/>
        <w:ind w:firstLine="1134"/>
        <w:jc w:val="both"/>
      </w:pPr>
      <w:r>
        <w:t>VII –</w:t>
      </w:r>
      <w:r w:rsidR="00EB1FAF">
        <w:t xml:space="preserve"> </w:t>
      </w:r>
      <w:r>
        <w:t>Buscar meios para socializar, disciplinar e educar crianças, adolescentes e idosos por meio da capoeira;</w:t>
      </w:r>
    </w:p>
    <w:p w:rsidR="00CD1F47" w:rsidRDefault="00CD1F47" w:rsidP="00CD1F47">
      <w:pPr>
        <w:pStyle w:val="normal0"/>
        <w:widowControl w:val="0"/>
        <w:spacing w:line="360" w:lineRule="auto"/>
        <w:ind w:firstLine="1134"/>
        <w:jc w:val="both"/>
      </w:pPr>
      <w:r>
        <w:t>VIII - Difundir uma cultura de paz entre os participantes e familiares.</w:t>
      </w:r>
    </w:p>
    <w:p w:rsidR="00CD1F47" w:rsidRDefault="00CD1F47" w:rsidP="00CD1F47">
      <w:pPr>
        <w:pStyle w:val="normal0"/>
        <w:widowControl w:val="0"/>
        <w:spacing w:line="360" w:lineRule="auto"/>
        <w:ind w:firstLine="1134"/>
        <w:jc w:val="both"/>
      </w:pPr>
      <w:r>
        <w:t>Art. 4º Para implementar o Programa Municipal de Capoeira, poderão ser</w:t>
      </w:r>
      <w:r w:rsidR="00EB1FAF">
        <w:t xml:space="preserve"> </w:t>
      </w:r>
      <w:r>
        <w:t>estabelecidos convênios e parcerias com entidades públicas e privadas.</w:t>
      </w:r>
    </w:p>
    <w:p w:rsidR="00CD1F47" w:rsidRDefault="00CD1F47" w:rsidP="00CD1F47">
      <w:pPr>
        <w:pStyle w:val="normal0"/>
        <w:widowControl w:val="0"/>
        <w:spacing w:line="360" w:lineRule="auto"/>
        <w:ind w:firstLine="1134"/>
        <w:jc w:val="both"/>
      </w:pPr>
      <w:r>
        <w:t>Art. 5º</w:t>
      </w:r>
      <w:r w:rsidR="00EB1FAF">
        <w:t xml:space="preserve"> </w:t>
      </w:r>
      <w:r>
        <w:t>A estrutura do Programa Municipal de Capoeira será definida pelo Poder Executivo,considerando os meios necessários para o exercício de suas atribuições.</w:t>
      </w:r>
    </w:p>
    <w:p w:rsidR="00E142D7" w:rsidRDefault="00CD1F47" w:rsidP="00CD1F47">
      <w:pPr>
        <w:pStyle w:val="normal0"/>
        <w:widowControl w:val="0"/>
        <w:spacing w:line="360" w:lineRule="auto"/>
        <w:ind w:firstLine="1134"/>
        <w:jc w:val="both"/>
      </w:pPr>
      <w:r>
        <w:t>Art. 6º</w:t>
      </w:r>
      <w:r w:rsidR="00EB1FAF">
        <w:t xml:space="preserve"> </w:t>
      </w:r>
      <w:r>
        <w:t>Esta Lei entra em vigor na data de sua publicação.</w:t>
      </w:r>
    </w:p>
    <w:p w:rsidR="00E142D7" w:rsidRDefault="00E142D7" w:rsidP="00CD1F47">
      <w:pPr>
        <w:pStyle w:val="normal0"/>
        <w:widowControl w:val="0"/>
        <w:spacing w:line="360" w:lineRule="auto"/>
        <w:ind w:firstLine="1134"/>
        <w:jc w:val="both"/>
      </w:pP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EB1FAF">
        <w:t>10</w:t>
      </w:r>
      <w:r w:rsidR="00E142D7">
        <w:t xml:space="preserve"> de dezembro</w:t>
      </w:r>
      <w:r w:rsidR="000149AD">
        <w:t xml:space="preserve"> de 2024</w:t>
      </w:r>
      <w:r>
        <w:t>.</w:t>
      </w:r>
    </w:p>
    <w:p w:rsidR="00FB2D66" w:rsidRDefault="00FB2D66" w:rsidP="00FB2D66">
      <w:pPr>
        <w:pStyle w:val="normal0"/>
      </w:pPr>
    </w:p>
    <w:p w:rsidR="001C042F" w:rsidRDefault="001C042F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93399D" w:rsidRDefault="00FB2D66" w:rsidP="00E142D7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Presidente                                            Secretário</w:t>
      </w: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A93" w:rsidRDefault="00AF7A93" w:rsidP="001B7316">
      <w:r>
        <w:separator/>
      </w:r>
    </w:p>
  </w:endnote>
  <w:endnote w:type="continuationSeparator" w:id="1">
    <w:p w:rsidR="00AF7A93" w:rsidRDefault="00AF7A93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A93" w:rsidRDefault="00AF7A93" w:rsidP="001B7316">
      <w:r>
        <w:separator/>
      </w:r>
    </w:p>
  </w:footnote>
  <w:footnote w:type="continuationSeparator" w:id="1">
    <w:p w:rsidR="00AF7A93" w:rsidRDefault="00AF7A93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149AD"/>
    <w:rsid w:val="00020888"/>
    <w:rsid w:val="00026733"/>
    <w:rsid w:val="000524D2"/>
    <w:rsid w:val="000874A8"/>
    <w:rsid w:val="000A788A"/>
    <w:rsid w:val="000B63A8"/>
    <w:rsid w:val="000C630C"/>
    <w:rsid w:val="000C798C"/>
    <w:rsid w:val="000D1EB9"/>
    <w:rsid w:val="000E4B14"/>
    <w:rsid w:val="000E7CFC"/>
    <w:rsid w:val="00101E54"/>
    <w:rsid w:val="0010318E"/>
    <w:rsid w:val="00107A33"/>
    <w:rsid w:val="00125C47"/>
    <w:rsid w:val="001523DF"/>
    <w:rsid w:val="001619D5"/>
    <w:rsid w:val="00182547"/>
    <w:rsid w:val="00183C3F"/>
    <w:rsid w:val="00196BA3"/>
    <w:rsid w:val="001A2E1A"/>
    <w:rsid w:val="001B550A"/>
    <w:rsid w:val="001B7316"/>
    <w:rsid w:val="001B7C0B"/>
    <w:rsid w:val="001C042F"/>
    <w:rsid w:val="001C7D00"/>
    <w:rsid w:val="001D4DB3"/>
    <w:rsid w:val="001D708F"/>
    <w:rsid w:val="00216318"/>
    <w:rsid w:val="00287930"/>
    <w:rsid w:val="002B203C"/>
    <w:rsid w:val="002C05EB"/>
    <w:rsid w:val="003132A1"/>
    <w:rsid w:val="00313CE5"/>
    <w:rsid w:val="003163BD"/>
    <w:rsid w:val="00355815"/>
    <w:rsid w:val="00393919"/>
    <w:rsid w:val="003A1DD0"/>
    <w:rsid w:val="003A3511"/>
    <w:rsid w:val="003A3CEA"/>
    <w:rsid w:val="003B3E29"/>
    <w:rsid w:val="00471044"/>
    <w:rsid w:val="004E411C"/>
    <w:rsid w:val="004E4AEF"/>
    <w:rsid w:val="00521300"/>
    <w:rsid w:val="00521470"/>
    <w:rsid w:val="0052312B"/>
    <w:rsid w:val="00551C98"/>
    <w:rsid w:val="0057540A"/>
    <w:rsid w:val="00577C4E"/>
    <w:rsid w:val="00590636"/>
    <w:rsid w:val="005B4893"/>
    <w:rsid w:val="005D1D44"/>
    <w:rsid w:val="005D258F"/>
    <w:rsid w:val="005E1B7D"/>
    <w:rsid w:val="005E2A97"/>
    <w:rsid w:val="005E608A"/>
    <w:rsid w:val="005F54AE"/>
    <w:rsid w:val="00606425"/>
    <w:rsid w:val="006110C6"/>
    <w:rsid w:val="00634E69"/>
    <w:rsid w:val="00651289"/>
    <w:rsid w:val="006B548E"/>
    <w:rsid w:val="006C2F43"/>
    <w:rsid w:val="006C7A79"/>
    <w:rsid w:val="006F6ED0"/>
    <w:rsid w:val="00703319"/>
    <w:rsid w:val="00717729"/>
    <w:rsid w:val="00724ECF"/>
    <w:rsid w:val="00731437"/>
    <w:rsid w:val="0073737D"/>
    <w:rsid w:val="00780F39"/>
    <w:rsid w:val="007917E6"/>
    <w:rsid w:val="007D21F9"/>
    <w:rsid w:val="008346A5"/>
    <w:rsid w:val="00860689"/>
    <w:rsid w:val="00861B94"/>
    <w:rsid w:val="0090301E"/>
    <w:rsid w:val="00911E7D"/>
    <w:rsid w:val="0093399D"/>
    <w:rsid w:val="00935038"/>
    <w:rsid w:val="009370FF"/>
    <w:rsid w:val="00937EFD"/>
    <w:rsid w:val="00957607"/>
    <w:rsid w:val="00986277"/>
    <w:rsid w:val="00993424"/>
    <w:rsid w:val="009C2006"/>
    <w:rsid w:val="00A02430"/>
    <w:rsid w:val="00A325A5"/>
    <w:rsid w:val="00A60388"/>
    <w:rsid w:val="00A73B41"/>
    <w:rsid w:val="00A8603F"/>
    <w:rsid w:val="00AD6B3A"/>
    <w:rsid w:val="00AF0B6C"/>
    <w:rsid w:val="00AF7A93"/>
    <w:rsid w:val="00B03BE2"/>
    <w:rsid w:val="00B05389"/>
    <w:rsid w:val="00B078BC"/>
    <w:rsid w:val="00B10A23"/>
    <w:rsid w:val="00B85691"/>
    <w:rsid w:val="00B87DBA"/>
    <w:rsid w:val="00BB46D1"/>
    <w:rsid w:val="00BB48C8"/>
    <w:rsid w:val="00BD34B4"/>
    <w:rsid w:val="00BE3674"/>
    <w:rsid w:val="00BF00D4"/>
    <w:rsid w:val="00C0036C"/>
    <w:rsid w:val="00C11507"/>
    <w:rsid w:val="00C12BE7"/>
    <w:rsid w:val="00C3600E"/>
    <w:rsid w:val="00C705E0"/>
    <w:rsid w:val="00C81D7D"/>
    <w:rsid w:val="00C9102C"/>
    <w:rsid w:val="00C91B19"/>
    <w:rsid w:val="00C951A0"/>
    <w:rsid w:val="00CA7C05"/>
    <w:rsid w:val="00CB093D"/>
    <w:rsid w:val="00CB31CD"/>
    <w:rsid w:val="00CB4C8D"/>
    <w:rsid w:val="00CD04C9"/>
    <w:rsid w:val="00CD1F47"/>
    <w:rsid w:val="00CF6BDD"/>
    <w:rsid w:val="00D108C7"/>
    <w:rsid w:val="00D11A9D"/>
    <w:rsid w:val="00D144FD"/>
    <w:rsid w:val="00D205AA"/>
    <w:rsid w:val="00D36897"/>
    <w:rsid w:val="00D4236D"/>
    <w:rsid w:val="00D6482A"/>
    <w:rsid w:val="00D6597B"/>
    <w:rsid w:val="00D675AC"/>
    <w:rsid w:val="00D72EAA"/>
    <w:rsid w:val="00D82375"/>
    <w:rsid w:val="00D876D4"/>
    <w:rsid w:val="00DB08F0"/>
    <w:rsid w:val="00DC537E"/>
    <w:rsid w:val="00DD5A66"/>
    <w:rsid w:val="00E05EF2"/>
    <w:rsid w:val="00E06588"/>
    <w:rsid w:val="00E12ED3"/>
    <w:rsid w:val="00E142D7"/>
    <w:rsid w:val="00E5741B"/>
    <w:rsid w:val="00E85EE6"/>
    <w:rsid w:val="00EA696F"/>
    <w:rsid w:val="00EB1FAF"/>
    <w:rsid w:val="00ED0CE7"/>
    <w:rsid w:val="00ED1D15"/>
    <w:rsid w:val="00ED2675"/>
    <w:rsid w:val="00ED7775"/>
    <w:rsid w:val="00F0518C"/>
    <w:rsid w:val="00F373DD"/>
    <w:rsid w:val="00F73D43"/>
    <w:rsid w:val="00FA3E67"/>
    <w:rsid w:val="00FB1FE1"/>
    <w:rsid w:val="00FB2D66"/>
    <w:rsid w:val="00FE49BA"/>
    <w:rsid w:val="00FE5795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  <w:style w:type="paragraph" w:styleId="Corpodetexto">
    <w:name w:val="Body Text"/>
    <w:basedOn w:val="Normal"/>
    <w:link w:val="CorpodetextoChar"/>
    <w:semiHidden/>
    <w:rsid w:val="005E2A97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5E2A97"/>
    <w:rPr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2A9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2A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5</cp:revision>
  <cp:lastPrinted>2024-12-11T11:27:00Z</cp:lastPrinted>
  <dcterms:created xsi:type="dcterms:W3CDTF">2024-12-10T14:22:00Z</dcterms:created>
  <dcterms:modified xsi:type="dcterms:W3CDTF">2024-12-11T11:27:00Z</dcterms:modified>
</cp:coreProperties>
</file>